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1568" w14:textId="5ACF496D"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中華民國</w:t>
      </w:r>
      <w:r w:rsidR="00F04562">
        <w:rPr>
          <w:rFonts w:ascii="標楷體" w:eastAsia="標楷體" w:hAnsi="標楷體"/>
          <w:b/>
          <w:sz w:val="40"/>
        </w:rPr>
        <w:t>第</w:t>
      </w:r>
      <w:r w:rsidR="00EF20B3">
        <w:rPr>
          <w:rFonts w:ascii="標楷體" w:eastAsia="標楷體" w:hAnsi="標楷體"/>
          <w:b/>
          <w:sz w:val="40"/>
        </w:rPr>
        <w:t>22屆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14:paraId="00B9278D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2F0DEF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366F21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75521A1B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69C064D5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14:paraId="14E9364B" w14:textId="1A14334C" w:rsidR="0026742D" w:rsidRDefault="0026742D" w:rsidP="00C2495F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 w:rsidR="00F04562">
        <w:rPr>
          <w:rFonts w:ascii="標楷體" w:eastAsia="標楷體" w:hAnsi="標楷體"/>
          <w:sz w:val="32"/>
        </w:rPr>
        <w:t>第</w:t>
      </w:r>
      <w:r w:rsidR="00EF20B3">
        <w:rPr>
          <w:rFonts w:ascii="標楷體" w:eastAsia="標楷體" w:hAnsi="標楷體"/>
          <w:sz w:val="32"/>
        </w:rPr>
        <w:t>22屆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14:paraId="51D498D6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14:paraId="63F82F6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14:paraId="4340085E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14:paraId="0A8DD897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14:paraId="7EBAD58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14:paraId="609F3AA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14:paraId="57999D3D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14:paraId="3B320A12" w14:textId="77777777"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14:paraId="09B93760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14:paraId="218E0165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14:paraId="5FD836E9" w14:textId="77777777"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</w:t>
      </w:r>
      <w:r w:rsidRPr="00556ACB">
        <w:rPr>
          <w:rFonts w:ascii="標楷體" w:eastAsia="標楷體" w:hAnsi="Symbol" w:hint="eastAsia"/>
          <w:b/>
          <w:bCs/>
          <w:sz w:val="28"/>
        </w:rPr>
        <w:t>關防或圖記</w:t>
      </w:r>
      <w:r>
        <w:rPr>
          <w:rFonts w:ascii="標楷體" w:eastAsia="標楷體" w:hAnsi="Symbol" w:hint="eastAsia"/>
          <w:b/>
          <w:bCs/>
          <w:sz w:val="28"/>
        </w:rPr>
        <w:t>，推薦單位於本頁簽章效力及於各項推薦資料）</w:t>
      </w:r>
    </w:p>
    <w:p w14:paraId="04BF83D5" w14:textId="0E09707D"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F04562">
        <w:rPr>
          <w:rFonts w:ascii="標楷體" w:eastAsia="標楷體" w:hAnsi="Symbol" w:hint="eastAsia"/>
          <w:sz w:val="32"/>
        </w:rPr>
        <w:t>1</w:t>
      </w:r>
      <w:r w:rsidR="00EF20B3">
        <w:rPr>
          <w:rFonts w:ascii="標楷體" w:eastAsia="標楷體" w:hAnsi="Symbol" w:hint="eastAsia"/>
          <w:sz w:val="32"/>
        </w:rPr>
        <w:t>3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14:paraId="4231272B" w14:textId="77777777"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 w14:paraId="5C65256E" w14:textId="77777777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14:paraId="72B87D93" w14:textId="77777777"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AB67241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14:paraId="3449F936" w14:textId="77777777"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14:paraId="14EA5F0B" w14:textId="77777777"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E4CD4FA" w14:textId="77777777"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14:paraId="64936C8F" w14:textId="77777777"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14:paraId="06B89FF7" w14:textId="77777777"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73DD7D6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14:paraId="1321AF5E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14:paraId="0E516ADD" w14:textId="6C7553A3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</w:t>
            </w:r>
            <w:r w:rsidR="00DC4A6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張及</w:t>
            </w:r>
          </w:p>
          <w:p w14:paraId="647D5F39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14:paraId="38BAFDBA" w14:textId="49B9238D"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</w:t>
            </w:r>
            <w:r w:rsidR="00640C65">
              <w:rPr>
                <w:rFonts w:ascii="標楷體" w:eastAsia="標楷體" w:hAnsi="標楷體" w:hint="eastAsia"/>
                <w:sz w:val="22"/>
              </w:rPr>
              <w:t>，</w:t>
            </w:r>
            <w:r w:rsidR="00640C65" w:rsidRPr="00640C65">
              <w:rPr>
                <w:rFonts w:ascii="標楷體" w:eastAsia="標楷體" w:hAnsi="標楷體" w:hint="eastAsia"/>
                <w:sz w:val="22"/>
              </w:rPr>
              <w:t>生活照以電子檔為主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</w:p>
          <w:p w14:paraId="78A4913F" w14:textId="77777777"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 w14:paraId="2319DA4C" w14:textId="77777777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2F59DD6E" w14:textId="77777777"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5909117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14:paraId="361AE7D0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13BE2D7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317A2880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707A89" w14:textId="77777777"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19B0EA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38A4BE00" w14:textId="77777777"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 w14:paraId="2612859A" w14:textId="77777777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14:paraId="31D85659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14:paraId="53756BC6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14:paraId="5AB463CB" w14:textId="77777777"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55654CEB" w14:textId="77777777"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14:paraId="2A44BBF9" w14:textId="77777777"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14:paraId="29EC08D0" w14:textId="77777777"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5F1AE6BB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107551B4" w14:textId="77777777">
        <w:trPr>
          <w:cantSplit/>
          <w:trHeight w:val="508"/>
        </w:trPr>
        <w:tc>
          <w:tcPr>
            <w:tcW w:w="928" w:type="dxa"/>
            <w:vMerge/>
            <w:vAlign w:val="center"/>
          </w:tcPr>
          <w:p w14:paraId="2F9C2D7A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15897492" w14:textId="77777777"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49B0F2" w14:textId="77777777"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14:paraId="07161EB1" w14:textId="77777777"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76A4198E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6C1D0C64" w14:textId="77777777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14:paraId="7FCC1644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14:paraId="537F3187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14:paraId="519BE793" w14:textId="77777777"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0FE2F1" w14:textId="77777777"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14:paraId="2D823103" w14:textId="77777777"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69F046C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14:paraId="4D799640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14:paraId="4C85E832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829A2ED" w14:textId="77777777"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005C32FF" w14:textId="77777777"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46D1A4A6" w14:textId="77777777">
        <w:trPr>
          <w:cantSplit/>
          <w:trHeight w:val="742"/>
        </w:trPr>
        <w:tc>
          <w:tcPr>
            <w:tcW w:w="928" w:type="dxa"/>
            <w:vMerge/>
            <w:vAlign w:val="center"/>
          </w:tcPr>
          <w:p w14:paraId="31715B88" w14:textId="77777777"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4D1345D" w14:textId="77777777"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14:paraId="48D2CA52" w14:textId="77777777"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A89344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33266BA0" w14:textId="77777777"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63FB9D62" w14:textId="77777777"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 w14:paraId="47CB05E2" w14:textId="77777777">
        <w:trPr>
          <w:cantSplit/>
          <w:trHeight w:val="934"/>
        </w:trPr>
        <w:tc>
          <w:tcPr>
            <w:tcW w:w="928" w:type="dxa"/>
            <w:vAlign w:val="center"/>
          </w:tcPr>
          <w:p w14:paraId="73A64B4B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14:paraId="4DA37807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14:paraId="13408115" w14:textId="77777777"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14:paraId="2CA4C29F" w14:textId="77777777"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 w14:paraId="03DE565E" w14:textId="77777777">
        <w:trPr>
          <w:cantSplit/>
          <w:trHeight w:val="1131"/>
        </w:trPr>
        <w:tc>
          <w:tcPr>
            <w:tcW w:w="928" w:type="dxa"/>
            <w:vAlign w:val="center"/>
          </w:tcPr>
          <w:p w14:paraId="52AD8AD0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14:paraId="66B333FD" w14:textId="77777777"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 w14:paraId="2F5F40C8" w14:textId="77777777">
        <w:trPr>
          <w:cantSplit/>
          <w:trHeight w:val="977"/>
        </w:trPr>
        <w:tc>
          <w:tcPr>
            <w:tcW w:w="928" w:type="dxa"/>
            <w:vAlign w:val="center"/>
          </w:tcPr>
          <w:p w14:paraId="03A40561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14:paraId="51BC0271" w14:textId="77777777" w:rsidR="00C23481" w:rsidRDefault="00C23481" w:rsidP="00C23481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  <w:p w14:paraId="466F1AAD" w14:textId="1A54FA6A" w:rsidR="0026742D" w:rsidRPr="00DA311D" w:rsidRDefault="00C23481" w:rsidP="00C23481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bCs/>
              </w:rPr>
              <w:t>（</w:t>
            </w:r>
            <w:r w:rsidR="008F5B38">
              <w:rPr>
                <w:rFonts w:ascii="標楷體" w:eastAsia="標楷體" w:hAnsi="Symbol" w:hint="eastAsia"/>
                <w:bCs/>
              </w:rPr>
              <w:t>可以</w:t>
            </w:r>
            <w:r>
              <w:rPr>
                <w:rFonts w:ascii="標楷體" w:eastAsia="標楷體" w:hAnsi="Symbol" w:hint="eastAsia"/>
                <w:bCs/>
              </w:rPr>
              <w:t>寫退休</w:t>
            </w:r>
            <w:r w:rsidR="008E3344">
              <w:rPr>
                <w:rFonts w:ascii="標楷體" w:eastAsia="標楷體" w:hAnsi="Symbol" w:hint="eastAsia"/>
                <w:bCs/>
              </w:rPr>
              <w:t>或家庭管理</w:t>
            </w:r>
            <w:r>
              <w:rPr>
                <w:rFonts w:ascii="標楷體" w:eastAsia="標楷體" w:hAnsi="Symbol" w:hint="eastAsia"/>
                <w:bCs/>
              </w:rPr>
              <w:t>）</w:t>
            </w:r>
          </w:p>
        </w:tc>
      </w:tr>
      <w:tr w:rsidR="003D20DB" w14:paraId="587BEEE8" w14:textId="77777777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14:paraId="7444FBA4" w14:textId="77777777"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14:paraId="1576AB42" w14:textId="77777777"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14:paraId="0494AD04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14:paraId="56BE221B" w14:textId="77777777"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14:paraId="572F53BA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14:paraId="4DABF251" w14:textId="77777777"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14:paraId="12DDA77E" w14:textId="77777777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5892030" w14:textId="77777777"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14:paraId="18A4861D" w14:textId="693E1A09" w:rsidR="003D20DB" w:rsidRPr="003D20DB" w:rsidRDefault="003D20DB" w:rsidP="009C2BC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 w:rsidR="00543603">
              <w:rPr>
                <w:rFonts w:ascii="標楷體" w:eastAsia="標楷體" w:hAnsi="Symbol" w:hint="eastAsia"/>
                <w:sz w:val="28"/>
              </w:rPr>
              <w:t>3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543603">
              <w:rPr>
                <w:rFonts w:ascii="標楷體" w:eastAsia="標楷體" w:hAnsi="Symbol" w:hint="eastAsia"/>
                <w:sz w:val="28"/>
              </w:rPr>
              <w:t>5</w:t>
            </w:r>
            <w:r>
              <w:rPr>
                <w:rFonts w:ascii="標楷體" w:eastAsia="標楷體" w:hAnsi="Symbol" w:hint="eastAsia"/>
                <w:sz w:val="28"/>
              </w:rPr>
              <w:t>月3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>
              <w:rPr>
                <w:rFonts w:ascii="標楷體" w:eastAsia="標楷體" w:hAnsi="Symbol" w:hint="eastAsia"/>
                <w:sz w:val="28"/>
              </w:rPr>
              <w:t xml:space="preserve">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14:paraId="7AB9D49B" w14:textId="77777777"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14:paraId="461E48DA" w14:textId="77777777"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 w14:paraId="5FF809DA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C6F4D83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14:paraId="34FD7208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14:paraId="7A0C75C5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14:paraId="4B0EF0BD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14:paraId="17366B56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14:paraId="1DC09291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14:paraId="7FC393B9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14:paraId="0D071240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14:paraId="6353E668" w14:textId="77777777"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14:paraId="24BB16B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863831C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CA9A31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E25BA1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0E22B1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F9D1303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7EF305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1E095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1592DF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546259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F1CF4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4CFAE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E6EC34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A464CFD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60469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58693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4C97E1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0F6C57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6025E4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3E7301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72CE273" w14:textId="29070A26" w:rsidR="003D20DB" w:rsidRPr="00583BCF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 w:rsidRPr="00583BCF">
              <w:rPr>
                <w:rFonts w:ascii="標楷體" w:eastAsia="標楷體" w:hAnsi="Symbol" w:hint="eastAsia"/>
                <w:bCs/>
                <w:sz w:val="28"/>
              </w:rPr>
              <w:t>（本欄請按</w:t>
            </w:r>
            <w:r w:rsidRPr="00583BCF">
              <w:rPr>
                <w:rFonts w:ascii="標楷體" w:eastAsia="標楷體" w:hAnsi="Symbol" w:hint="eastAsia"/>
                <w:bCs/>
                <w:sz w:val="28"/>
                <w:u w:val="thick"/>
              </w:rPr>
              <w:t>頒授要點</w:t>
            </w:r>
            <w:r w:rsidR="003E3613" w:rsidRPr="00583BCF">
              <w:rPr>
                <w:rFonts w:ascii="標楷體" w:eastAsia="標楷體" w:hAnsi="Symbol" w:hint="eastAsia"/>
                <w:bCs/>
                <w:sz w:val="28"/>
              </w:rPr>
              <w:t>第</w:t>
            </w:r>
            <w:r w:rsidR="00556ACB" w:rsidRPr="00583BCF">
              <w:rPr>
                <w:rFonts w:ascii="標楷體" w:eastAsia="標楷體" w:hAnsi="Symbol" w:hint="eastAsia"/>
                <w:bCs/>
                <w:sz w:val="28"/>
              </w:rPr>
              <w:t>九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項第一點「評選項目」</w:t>
            </w:r>
            <w:r w:rsidRPr="00583BCF">
              <w:rPr>
                <w:rFonts w:ascii="標楷體" w:eastAsia="標楷體" w:hAnsi="Symbol" w:hint="eastAsia"/>
                <w:b/>
                <w:sz w:val="28"/>
              </w:rPr>
              <w:t>分項分點敘述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；</w:t>
            </w:r>
            <w:r w:rsidR="007A1650" w:rsidRPr="00583BCF">
              <w:rPr>
                <w:rFonts w:ascii="標楷體" w:eastAsia="標楷體" w:hAnsi="Symbol" w:hint="eastAsia"/>
                <w:bCs/>
                <w:sz w:val="28"/>
              </w:rPr>
              <w:t>曾榮獲三等或二等志願服務獎章者，應分項分點敘述得獎後增加之「優良事蹟或特殊貢獻」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。</w:t>
            </w:r>
            <w:r w:rsidR="007A1650" w:rsidRPr="00583BCF">
              <w:rPr>
                <w:rFonts w:ascii="標楷體" w:eastAsia="標楷體" w:hAnsi="Symbol" w:hint="eastAsia"/>
                <w:bCs/>
                <w:sz w:val="28"/>
              </w:rPr>
              <w:t>依據第六項候選對象第四款第二目申請，若屬領導幹部者以管理成效、團體參與、貢獻度、開發及結合社會資源等項目進行綜合評選。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）</w:t>
            </w:r>
          </w:p>
        </w:tc>
      </w:tr>
      <w:tr w:rsidR="003D20DB" w14:paraId="6A5A7C8E" w14:textId="77777777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14:paraId="499ED340" w14:textId="77777777"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14:paraId="6D1B1D08" w14:textId="77777777"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14:paraId="4435B37E" w14:textId="77777777" w:rsidR="00823DBA" w:rsidRDefault="00823DBA" w:rsidP="002C6EAC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14:paraId="5B33BEB7" w14:textId="77777777"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</w:t>
            </w:r>
            <w:r>
              <w:rPr>
                <w:rFonts w:ascii="標楷體" w:eastAsia="標楷體" w:hAnsi="Symbol" w:hint="eastAsia"/>
                <w:b/>
                <w:kern w:val="0"/>
              </w:rPr>
              <w:lastRenderedPageBreak/>
              <w:t>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14:paraId="6B28596E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lastRenderedPageBreak/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14:paraId="05FBC0D5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14:paraId="26216633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14:paraId="6BDFCAC4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C693F1C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5CA6E1BF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092F4EA8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6E9369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36EE2A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0372BCEA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63C60C4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3FD23DF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F9FE05A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64D7DB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FFA8B4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09BDA50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715BB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6D7F7E2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0DCBFCA6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55DD4699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24EA495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0CDF8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7E7419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97F2371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65A8280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7F143F1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6C5A8E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7EC90E3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787AE881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D7F6AC2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推</w:t>
            </w:r>
          </w:p>
          <w:p w14:paraId="7C2F83F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14:paraId="45E6A5B9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14:paraId="3C7081F3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14:paraId="433615A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14:paraId="0CE9815C" w14:textId="77777777"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14:paraId="75146A2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B3962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377B2C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1388F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7A366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5871DD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B90689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095E7E" w14:textId="77777777"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 w14:paraId="1EF36816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1E3689E3" w14:textId="77777777"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14:paraId="2D548808" w14:textId="4C4716E4" w:rsidR="002B75C5" w:rsidRPr="00444AD3" w:rsidRDefault="002B75C5" w:rsidP="009C2BC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F045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097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 w14:paraId="2EB46F02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7AECCAE9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14:paraId="69315250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14:paraId="242FC9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14:paraId="58414A45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14:paraId="5BCB22A4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14:paraId="1AFCC4CC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14:paraId="6E168A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14:paraId="71BBA4B6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14:paraId="46AAC1BE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14:paraId="1FD777F5" w14:textId="77777777"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14:paraId="2821B4F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14:paraId="30293696" w14:textId="76F96F3E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或衛生福利部志願服務資訊整合系統登錄證明（</w:t>
            </w:r>
            <w:r w:rsidR="003A4998" w:rsidRPr="00FA43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應加蓋關防或圖記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14:paraId="381FE8D1" w14:textId="77777777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14:paraId="3B3368FA" w14:textId="77777777"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14:paraId="3E4F0A80" w14:textId="77777777"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14:paraId="79529581" w14:textId="77777777"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14:paraId="703E813A" w14:textId="59EA749C" w:rsidR="009C2BC3" w:rsidRDefault="002B75C5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候選人2吋正面半身近照</w:t>
            </w:r>
            <w:r w:rsidR="000979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張（其中1張貼在推薦表正本）及4×6格式（以橫式為佳）、不同內容之個人生活獨照2張；生活照可以電子檔取代。（除貼在推薦表之照片外，其餘</w:t>
            </w:r>
            <w:r w:rsidR="000374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張請用信封裝袋，1人1信封袋，並於照片背面及信封正面書寫候選人姓名）</w:t>
            </w:r>
          </w:p>
          <w:p w14:paraId="28F08894" w14:textId="491D3FB2" w:rsidR="009C2BC3" w:rsidRPr="009C2BC3" w:rsidRDefault="009C2BC3" w:rsidP="00F0456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B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另請傳送(未蓋印前)推薦表及候選人簡歷電子檔（或照片檔）至</w:t>
            </w:r>
            <w:r w:rsidR="001C67E9"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  <w:t>volunteer@vol.org.tw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。</w:t>
            </w:r>
          </w:p>
        </w:tc>
      </w:tr>
      <w:tr w:rsidR="002B75C5" w14:paraId="00D2B62C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B136004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備</w:t>
            </w:r>
          </w:p>
          <w:p w14:paraId="11574D73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D43000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640E49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F85044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0DD4B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36827B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14:paraId="37386274" w14:textId="15587A21"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 w:rsidR="00562451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1C67E9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1C67E9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6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="00C2495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1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67E9">
              <w:rPr>
                <w:rFonts w:ascii="標楷體" w:eastAsia="標楷體" w:hAnsi="標楷體"/>
                <w:sz w:val="28"/>
                <w:szCs w:val="28"/>
              </w:rPr>
              <w:t>volunteer@vol.org.tw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925D7B5" w14:textId="77777777"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14:paraId="0BD0ECE2" w14:textId="77777777"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14:paraId="691C616E" w14:textId="7496F3C4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C67E9">
              <w:rPr>
                <w:rFonts w:ascii="標楷體" w:eastAsia="標楷體" w:hAnsi="標楷體" w:hint="eastAsia"/>
                <w:sz w:val="28"/>
                <w:szCs w:val="28"/>
              </w:rPr>
              <w:t>資源分享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」下載。</w:t>
            </w:r>
          </w:p>
        </w:tc>
      </w:tr>
    </w:tbl>
    <w:p w14:paraId="4B51653A" w14:textId="77FC954E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</w:t>
      </w:r>
      <w:r w:rsidR="00F04562">
        <w:rPr>
          <w:rFonts w:eastAsia="標楷體" w:hint="eastAsia"/>
          <w:b/>
          <w:sz w:val="40"/>
        </w:rPr>
        <w:t>第</w:t>
      </w:r>
      <w:r w:rsidR="00EF20B3">
        <w:rPr>
          <w:rFonts w:eastAsia="標楷體" w:hint="eastAsia"/>
          <w:b/>
          <w:sz w:val="40"/>
        </w:rPr>
        <w:t>22</w:t>
      </w:r>
      <w:r w:rsidR="00EF20B3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0CA52CD1" w14:textId="77777777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14:paraId="37B4F557" w14:textId="77777777"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14:paraId="3434D2EA" w14:textId="77777777"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14:paraId="698C1959" w14:textId="2A60639A"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F04562">
        <w:rPr>
          <w:rFonts w:eastAsia="標楷體" w:hint="eastAsia"/>
          <w:sz w:val="36"/>
        </w:rPr>
        <w:t>第</w:t>
      </w:r>
      <w:r w:rsidR="00EF20B3">
        <w:rPr>
          <w:rFonts w:eastAsia="標楷體" w:hint="eastAsia"/>
          <w:sz w:val="36"/>
        </w:rPr>
        <w:t>22</w:t>
      </w:r>
      <w:r w:rsidR="00EF20B3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</w:t>
      </w:r>
      <w:r w:rsidR="00F04562">
        <w:rPr>
          <w:rFonts w:eastAsia="標楷體" w:hint="eastAsia"/>
          <w:sz w:val="36"/>
        </w:rPr>
        <w:t>第</w:t>
      </w:r>
      <w:r w:rsidR="00EF20B3">
        <w:rPr>
          <w:rFonts w:eastAsia="標楷體" w:hint="eastAsia"/>
          <w:sz w:val="36"/>
        </w:rPr>
        <w:t>22</w:t>
      </w:r>
      <w:r w:rsidR="00EF20B3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</w:t>
      </w:r>
      <w:r w:rsidR="00C21F8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年至1</w:t>
      </w:r>
      <w:r w:rsidR="00BB2C91">
        <w:rPr>
          <w:rFonts w:ascii="標楷體" w:eastAsia="標楷體" w:hAnsi="標楷體" w:hint="eastAsia"/>
          <w:sz w:val="36"/>
        </w:rPr>
        <w:t>1</w:t>
      </w:r>
      <w:r w:rsidR="00C21F87"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14:paraId="3EB549F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4BE37261" w14:textId="77777777"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14:paraId="6FA7D16C" w14:textId="77777777" w:rsidR="009F1C01" w:rsidRDefault="009F1C01" w:rsidP="009F1C01">
      <w:pPr>
        <w:rPr>
          <w:rFonts w:eastAsia="標楷體"/>
          <w:sz w:val="36"/>
        </w:rPr>
      </w:pPr>
    </w:p>
    <w:p w14:paraId="141A0271" w14:textId="77777777"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44DC533C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37208C0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58C6936D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512A91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戶籍地址：</w:t>
      </w:r>
    </w:p>
    <w:p w14:paraId="47EDD828" w14:textId="77777777" w:rsidR="009F1C01" w:rsidRDefault="009F1C01" w:rsidP="00F108AB">
      <w:pPr>
        <w:rPr>
          <w:rFonts w:eastAsia="標楷體"/>
          <w:sz w:val="36"/>
        </w:rPr>
      </w:pPr>
    </w:p>
    <w:p w14:paraId="0A8A5997" w14:textId="005601BE"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</w:t>
      </w:r>
      <w:r w:rsidR="00CB1325">
        <w:rPr>
          <w:rFonts w:ascii="標楷體" w:eastAsia="標楷體" w:hAnsi="標楷體" w:hint="eastAsia"/>
          <w:sz w:val="36"/>
        </w:rPr>
        <w:t>3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789BAE46" w14:textId="77777777"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0779AB05" w14:textId="77777777"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14:paraId="61A28E65" w14:textId="77777777" w:rsidR="00AE17AE" w:rsidRDefault="00AE17AE" w:rsidP="00AE17AE"/>
    <w:p w14:paraId="343D9FA5" w14:textId="77777777" w:rsidR="00AE17AE" w:rsidRDefault="00AE17AE" w:rsidP="00AE17AE"/>
    <w:p w14:paraId="3B224672" w14:textId="77777777" w:rsidR="00AE17AE" w:rsidRPr="00AE17AE" w:rsidRDefault="00AE17AE" w:rsidP="00AE17AE"/>
    <w:p w14:paraId="2CF56486" w14:textId="28219D54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中華民國</w:t>
      </w:r>
      <w:r w:rsidR="00F04562">
        <w:rPr>
          <w:rFonts w:eastAsia="標楷體" w:hint="eastAsia"/>
          <w:b/>
          <w:sz w:val="40"/>
        </w:rPr>
        <w:t>第</w:t>
      </w:r>
      <w:r w:rsidR="00EF20B3">
        <w:rPr>
          <w:rFonts w:eastAsia="標楷體" w:hint="eastAsia"/>
          <w:b/>
          <w:sz w:val="40"/>
        </w:rPr>
        <w:t>22</w:t>
      </w:r>
      <w:r w:rsidR="00EF20B3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5D1E2BBD" w14:textId="77777777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14:paraId="6980E14D" w14:textId="77777777"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165E3" w:rsidRPr="00D7588E" w14:paraId="70BC328E" w14:textId="77777777">
        <w:tc>
          <w:tcPr>
            <w:tcW w:w="10148" w:type="dxa"/>
          </w:tcPr>
          <w:p w14:paraId="1050398B" w14:textId="2E963D21"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</w:t>
            </w:r>
            <w:r w:rsidR="00F04562">
              <w:rPr>
                <w:rFonts w:eastAsia="標楷體" w:hint="eastAsia"/>
                <w:sz w:val="32"/>
                <w:szCs w:val="32"/>
              </w:rPr>
              <w:t>第</w:t>
            </w:r>
            <w:r w:rsidR="00EF20B3">
              <w:rPr>
                <w:rFonts w:eastAsia="標楷體" w:hint="eastAsia"/>
                <w:sz w:val="32"/>
                <w:szCs w:val="32"/>
              </w:rPr>
              <w:t>22</w:t>
            </w:r>
            <w:r w:rsidR="00EF20B3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14:paraId="7EEC601A" w14:textId="77777777"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14:paraId="4D2FC2A6" w14:textId="1759B3F7"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EF20B3">
        <w:rPr>
          <w:rFonts w:eastAsia="標楷體" w:hint="eastAsia"/>
          <w:sz w:val="32"/>
          <w:szCs w:val="32"/>
        </w:rPr>
        <w:t>22</w:t>
      </w:r>
      <w:r w:rsidR="00EF20B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14:paraId="3C4B483A" w14:textId="77777777"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14:paraId="2F1E9E75" w14:textId="77777777"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14:paraId="44B1A99F" w14:textId="77777777"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14:paraId="6EC51EA9" w14:textId="7B32EE48"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EF20B3">
        <w:rPr>
          <w:rFonts w:eastAsia="標楷體" w:hint="eastAsia"/>
          <w:sz w:val="32"/>
          <w:szCs w:val="32"/>
        </w:rPr>
        <w:t>22</w:t>
      </w:r>
      <w:r w:rsidR="00EF20B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14:paraId="1B363ACC" w14:textId="77777777"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14:paraId="0A7A7243" w14:textId="77777777"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14:paraId="167E3920" w14:textId="77777777"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</w:t>
      </w:r>
      <w:r w:rsidR="00390DE8">
        <w:rPr>
          <w:rFonts w:eastAsia="標楷體" w:hint="eastAsia"/>
          <w:sz w:val="32"/>
          <w:szCs w:val="32"/>
        </w:rPr>
        <w:lastRenderedPageBreak/>
        <w:t>資</w:t>
      </w:r>
    </w:p>
    <w:p w14:paraId="036250BA" w14:textId="77777777"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14:paraId="6DBFA9B6" w14:textId="77777777"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14:paraId="6CDEA985" w14:textId="77777777"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351A3DA4" w14:textId="77777777"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4ABB8CD3" w14:textId="77777777"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18166919" w14:textId="77777777" w:rsidR="00B56C09" w:rsidRDefault="00B56C09" w:rsidP="00B56C09">
      <w:pPr>
        <w:spacing w:line="300" w:lineRule="exact"/>
        <w:rPr>
          <w:rFonts w:eastAsia="標楷體"/>
          <w:sz w:val="36"/>
        </w:rPr>
      </w:pPr>
    </w:p>
    <w:p w14:paraId="2ECAB3E2" w14:textId="16DDE54E"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</w:t>
      </w:r>
      <w:r w:rsidR="00CB1325">
        <w:rPr>
          <w:rFonts w:ascii="標楷體" w:eastAsia="標楷體" w:hAnsi="標楷體" w:hint="eastAsia"/>
          <w:sz w:val="36"/>
        </w:rPr>
        <w:t>3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3163A9BD" w14:textId="77777777"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577379D2" w14:textId="77777777"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14:paraId="0415560B" w14:textId="609EE47A" w:rsidR="0026742D" w:rsidRDefault="0026742D" w:rsidP="002C6EAC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</w:t>
      </w:r>
      <w:r w:rsidR="00EF20B3">
        <w:rPr>
          <w:rFonts w:ascii="標楷體" w:eastAsia="標楷體" w:hAnsi="標楷體" w:hint="eastAsia"/>
          <w:b/>
          <w:sz w:val="40"/>
        </w:rPr>
        <w:t>22屆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14:paraId="419294ED" w14:textId="77777777"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2F681307" w14:textId="35BB61F0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BB2C91">
        <w:rPr>
          <w:rFonts w:ascii="標楷體" w:eastAsia="標楷體" w:hAnsi="標楷體" w:hint="eastAsia"/>
          <w:sz w:val="32"/>
        </w:rPr>
        <w:t>1</w:t>
      </w:r>
      <w:r w:rsidR="00CB1325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年－出生年次）</w:t>
      </w:r>
    </w:p>
    <w:p w14:paraId="46AEBF98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38F91212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</w:t>
      </w:r>
      <w:r w:rsidR="00C2495F">
        <w:rPr>
          <w:rFonts w:ascii="標楷體" w:eastAsia="標楷體" w:hAnsi="標楷體" w:hint="eastAsia"/>
          <w:sz w:val="32"/>
        </w:rPr>
        <w:t>管理</w:t>
      </w:r>
      <w:r>
        <w:rPr>
          <w:rFonts w:ascii="標楷體" w:eastAsia="標楷體" w:hAnsi="標楷體" w:hint="eastAsia"/>
          <w:sz w:val="32"/>
        </w:rPr>
        <w:t>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14:paraId="46370CF0" w14:textId="77777777"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14:paraId="48F82934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14:paraId="73519DCF" w14:textId="77777777" w:rsidR="00B71D21" w:rsidRDefault="00B71D21" w:rsidP="002C6EAC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14:paraId="1D1FF9F3" w14:textId="77777777"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14:paraId="6EC49A8B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769BA57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7E1E482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6AC43632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4601793" w14:textId="77777777"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14:paraId="75751C2B" w14:textId="60B9188F" w:rsidR="0090463E" w:rsidRPr="0090463E" w:rsidRDefault="0090463E" w:rsidP="002C6EAC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</w:t>
      </w:r>
      <w:r w:rsidR="00EF20B3">
        <w:rPr>
          <w:rFonts w:ascii="標楷體" w:eastAsia="標楷體" w:hAnsi="標楷體" w:hint="eastAsia"/>
          <w:b/>
          <w:sz w:val="40"/>
        </w:rPr>
        <w:t>22屆</w:t>
      </w:r>
      <w:r>
        <w:rPr>
          <w:rFonts w:ascii="標楷體" w:eastAsia="標楷體" w:hAnsi="標楷體" w:hint="eastAsia"/>
          <w:b/>
          <w:sz w:val="40"/>
        </w:rPr>
        <w:t>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14:paraId="28C69F8C" w14:textId="77777777"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6E3967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14:paraId="441181C5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EAC312A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</w:t>
      </w:r>
      <w:r w:rsidR="00C2495F">
        <w:rPr>
          <w:rFonts w:ascii="標楷體" w:eastAsia="標楷體" w:hAnsi="標楷體" w:hint="eastAsia"/>
          <w:sz w:val="32"/>
        </w:rPr>
        <w:t>管理</w:t>
      </w:r>
    </w:p>
    <w:p w14:paraId="5EE706DA" w14:textId="77777777"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14:paraId="5FFEB6EE" w14:textId="77777777" w:rsidR="0090463E" w:rsidRDefault="0090463E" w:rsidP="00A46CE8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330390">
      <w:footerReference w:type="even" r:id="rId8"/>
      <w:footerReference w:type="default" r:id="rId9"/>
      <w:pgSz w:w="11907" w:h="16840" w:code="9"/>
      <w:pgMar w:top="1247" w:right="964" w:bottom="124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CC0B" w14:textId="77777777" w:rsidR="00480245" w:rsidRDefault="00480245">
      <w:r>
        <w:separator/>
      </w:r>
    </w:p>
  </w:endnote>
  <w:endnote w:type="continuationSeparator" w:id="0">
    <w:p w14:paraId="17B81FBD" w14:textId="77777777" w:rsidR="00480245" w:rsidRDefault="004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0AAE" w14:textId="77777777" w:rsidR="00B4065C" w:rsidRDefault="00A4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EA920" w14:textId="77777777"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48E7" w14:textId="385C8B37" w:rsidR="00B4065C" w:rsidRDefault="00A46CE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811280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14:paraId="32429F4F" w14:textId="77777777"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6F42" w14:textId="77777777" w:rsidR="00480245" w:rsidRDefault="00480245">
      <w:r>
        <w:separator/>
      </w:r>
    </w:p>
  </w:footnote>
  <w:footnote w:type="continuationSeparator" w:id="0">
    <w:p w14:paraId="45C53B57" w14:textId="77777777" w:rsidR="00480245" w:rsidRDefault="0048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C6"/>
    <w:rsid w:val="00037412"/>
    <w:rsid w:val="00055375"/>
    <w:rsid w:val="00070A23"/>
    <w:rsid w:val="000873D0"/>
    <w:rsid w:val="000916A0"/>
    <w:rsid w:val="00092709"/>
    <w:rsid w:val="000979D1"/>
    <w:rsid w:val="000B2703"/>
    <w:rsid w:val="000B483E"/>
    <w:rsid w:val="000C76EC"/>
    <w:rsid w:val="000F4CAD"/>
    <w:rsid w:val="00117B82"/>
    <w:rsid w:val="001357BA"/>
    <w:rsid w:val="00164A7E"/>
    <w:rsid w:val="0017294C"/>
    <w:rsid w:val="00174001"/>
    <w:rsid w:val="00181923"/>
    <w:rsid w:val="00181A01"/>
    <w:rsid w:val="00184166"/>
    <w:rsid w:val="001C67E9"/>
    <w:rsid w:val="002242B8"/>
    <w:rsid w:val="002258AE"/>
    <w:rsid w:val="002413C6"/>
    <w:rsid w:val="002508B8"/>
    <w:rsid w:val="0026742D"/>
    <w:rsid w:val="00274156"/>
    <w:rsid w:val="00280358"/>
    <w:rsid w:val="00284261"/>
    <w:rsid w:val="0029031F"/>
    <w:rsid w:val="002B1A27"/>
    <w:rsid w:val="002B75C5"/>
    <w:rsid w:val="002C6EAC"/>
    <w:rsid w:val="002D1F0C"/>
    <w:rsid w:val="002E11D2"/>
    <w:rsid w:val="00300783"/>
    <w:rsid w:val="00302118"/>
    <w:rsid w:val="00313E69"/>
    <w:rsid w:val="003146BF"/>
    <w:rsid w:val="00326D19"/>
    <w:rsid w:val="00330390"/>
    <w:rsid w:val="00390DE8"/>
    <w:rsid w:val="003A4998"/>
    <w:rsid w:val="003B3DBB"/>
    <w:rsid w:val="003D20DB"/>
    <w:rsid w:val="003E3195"/>
    <w:rsid w:val="003E3613"/>
    <w:rsid w:val="004132DB"/>
    <w:rsid w:val="004704D5"/>
    <w:rsid w:val="00480245"/>
    <w:rsid w:val="0048231B"/>
    <w:rsid w:val="00487690"/>
    <w:rsid w:val="004923A2"/>
    <w:rsid w:val="004A1BF9"/>
    <w:rsid w:val="004B7E89"/>
    <w:rsid w:val="004C2FA0"/>
    <w:rsid w:val="004C497B"/>
    <w:rsid w:val="004F7C98"/>
    <w:rsid w:val="00543603"/>
    <w:rsid w:val="00556ACB"/>
    <w:rsid w:val="00562451"/>
    <w:rsid w:val="00563DE0"/>
    <w:rsid w:val="0057332B"/>
    <w:rsid w:val="00583BCF"/>
    <w:rsid w:val="00586B9E"/>
    <w:rsid w:val="005D2D83"/>
    <w:rsid w:val="00605AB8"/>
    <w:rsid w:val="0062711B"/>
    <w:rsid w:val="00640C65"/>
    <w:rsid w:val="0065504C"/>
    <w:rsid w:val="0067767B"/>
    <w:rsid w:val="00685B9B"/>
    <w:rsid w:val="00687678"/>
    <w:rsid w:val="006960A2"/>
    <w:rsid w:val="0069733C"/>
    <w:rsid w:val="006A2D70"/>
    <w:rsid w:val="006A5F90"/>
    <w:rsid w:val="00737A30"/>
    <w:rsid w:val="00754F0B"/>
    <w:rsid w:val="00794D06"/>
    <w:rsid w:val="007A1650"/>
    <w:rsid w:val="007E278A"/>
    <w:rsid w:val="00811280"/>
    <w:rsid w:val="00816EBE"/>
    <w:rsid w:val="00823DBA"/>
    <w:rsid w:val="00833226"/>
    <w:rsid w:val="008970B5"/>
    <w:rsid w:val="008A2B9F"/>
    <w:rsid w:val="008B6B67"/>
    <w:rsid w:val="008C4D59"/>
    <w:rsid w:val="008E331F"/>
    <w:rsid w:val="008E3344"/>
    <w:rsid w:val="008E4208"/>
    <w:rsid w:val="008F5B38"/>
    <w:rsid w:val="0090035D"/>
    <w:rsid w:val="0090463E"/>
    <w:rsid w:val="0090705F"/>
    <w:rsid w:val="00946064"/>
    <w:rsid w:val="0095530C"/>
    <w:rsid w:val="009636A8"/>
    <w:rsid w:val="00975452"/>
    <w:rsid w:val="00977E67"/>
    <w:rsid w:val="009926FD"/>
    <w:rsid w:val="009A5B2C"/>
    <w:rsid w:val="009B43CB"/>
    <w:rsid w:val="009C2BC3"/>
    <w:rsid w:val="009F1C01"/>
    <w:rsid w:val="00A21656"/>
    <w:rsid w:val="00A27DFB"/>
    <w:rsid w:val="00A3250E"/>
    <w:rsid w:val="00A46CE8"/>
    <w:rsid w:val="00A5340A"/>
    <w:rsid w:val="00A940BD"/>
    <w:rsid w:val="00AA32DF"/>
    <w:rsid w:val="00AA34D8"/>
    <w:rsid w:val="00AB5D96"/>
    <w:rsid w:val="00AB7A59"/>
    <w:rsid w:val="00AB7FA9"/>
    <w:rsid w:val="00AC3A47"/>
    <w:rsid w:val="00AE17AE"/>
    <w:rsid w:val="00B1187F"/>
    <w:rsid w:val="00B14B04"/>
    <w:rsid w:val="00B31640"/>
    <w:rsid w:val="00B35A08"/>
    <w:rsid w:val="00B4065C"/>
    <w:rsid w:val="00B43D6D"/>
    <w:rsid w:val="00B53431"/>
    <w:rsid w:val="00B56C09"/>
    <w:rsid w:val="00B61033"/>
    <w:rsid w:val="00B71D21"/>
    <w:rsid w:val="00B7633F"/>
    <w:rsid w:val="00B926B4"/>
    <w:rsid w:val="00BB2C91"/>
    <w:rsid w:val="00BC1146"/>
    <w:rsid w:val="00BC43CB"/>
    <w:rsid w:val="00BF4283"/>
    <w:rsid w:val="00BF555C"/>
    <w:rsid w:val="00BF6F37"/>
    <w:rsid w:val="00C0131F"/>
    <w:rsid w:val="00C12035"/>
    <w:rsid w:val="00C165E3"/>
    <w:rsid w:val="00C21F87"/>
    <w:rsid w:val="00C23481"/>
    <w:rsid w:val="00C2495F"/>
    <w:rsid w:val="00C646FD"/>
    <w:rsid w:val="00C70A0F"/>
    <w:rsid w:val="00CA0EEB"/>
    <w:rsid w:val="00CB1325"/>
    <w:rsid w:val="00CC05AF"/>
    <w:rsid w:val="00CE7A0D"/>
    <w:rsid w:val="00CF744D"/>
    <w:rsid w:val="00D01EBE"/>
    <w:rsid w:val="00D071AC"/>
    <w:rsid w:val="00D70582"/>
    <w:rsid w:val="00D7588E"/>
    <w:rsid w:val="00D85935"/>
    <w:rsid w:val="00DA311D"/>
    <w:rsid w:val="00DC4A69"/>
    <w:rsid w:val="00DF2A13"/>
    <w:rsid w:val="00DF7DA8"/>
    <w:rsid w:val="00E168E2"/>
    <w:rsid w:val="00E31C9F"/>
    <w:rsid w:val="00E32FA0"/>
    <w:rsid w:val="00E74536"/>
    <w:rsid w:val="00E9230F"/>
    <w:rsid w:val="00EB7BEC"/>
    <w:rsid w:val="00EC1D50"/>
    <w:rsid w:val="00ED08CC"/>
    <w:rsid w:val="00EF20B3"/>
    <w:rsid w:val="00F04562"/>
    <w:rsid w:val="00F108AB"/>
    <w:rsid w:val="00F23502"/>
    <w:rsid w:val="00F25D75"/>
    <w:rsid w:val="00F61150"/>
    <w:rsid w:val="00F63559"/>
    <w:rsid w:val="00F96616"/>
    <w:rsid w:val="00FA4345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BDDE"/>
  <w15:docId w15:val="{CA037787-3673-4053-AD42-9C081C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5D2D83"/>
    <w:rPr>
      <w:color w:val="0000FF"/>
      <w:u w:val="single"/>
    </w:rPr>
  </w:style>
  <w:style w:type="character" w:styleId="a9">
    <w:name w:val="FollowedHyperlink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54C3-1D24-4CA8-A26A-73CFF05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2024-05-10T08:39:00Z</cp:lastPrinted>
  <dcterms:created xsi:type="dcterms:W3CDTF">2024-05-13T07:15:00Z</dcterms:created>
  <dcterms:modified xsi:type="dcterms:W3CDTF">2024-05-13T07:15:00Z</dcterms:modified>
</cp:coreProperties>
</file>